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DCA9B" w14:textId="6467C0AA" w:rsidR="00081ECE" w:rsidRPr="00665281" w:rsidRDefault="00081ECE" w:rsidP="00665281">
      <w:pPr>
        <w:spacing w:before="120"/>
        <w:jc w:val="center"/>
        <w:rPr>
          <w:rFonts w:ascii="Times New Roman" w:hAnsi="Times New Roman"/>
          <w:b/>
          <w:sz w:val="26"/>
          <w:szCs w:val="26"/>
          <w:lang w:val="nl-NL"/>
        </w:rPr>
      </w:pPr>
      <w:bookmarkStart w:id="0" w:name="_GoBack"/>
      <w:bookmarkEnd w:id="0"/>
      <w:r w:rsidRPr="00665281">
        <w:rPr>
          <w:rFonts w:ascii="Times New Roman" w:hAnsi="Times New Roman"/>
          <w:b/>
          <w:sz w:val="26"/>
          <w:szCs w:val="26"/>
          <w:lang w:val="nl-NL"/>
        </w:rPr>
        <w:t xml:space="preserve">NỘI DUNG BÀI HỌC – ĐỊA LÍ </w:t>
      </w:r>
      <w:r w:rsidR="00FF5319" w:rsidRPr="00665281">
        <w:rPr>
          <w:rFonts w:ascii="Times New Roman" w:hAnsi="Times New Roman"/>
          <w:b/>
          <w:sz w:val="26"/>
          <w:szCs w:val="26"/>
          <w:lang w:val="nl-NL"/>
        </w:rPr>
        <w:t>8</w:t>
      </w:r>
    </w:p>
    <w:p w14:paraId="157F7242" w14:textId="73C983B2" w:rsidR="00FF5319" w:rsidRPr="00665281" w:rsidRDefault="00FF5319" w:rsidP="009051C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</w:pPr>
      <w:r w:rsidRPr="006652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  <w:t xml:space="preserve">Bài </w:t>
      </w:r>
      <w:r w:rsidR="003543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  <w:t>8: TÌNH HÌNH PHÁT TRIỂN KINH TẾ - XÃ HỘI CÁC NƯỚC CHÂU Á</w:t>
      </w:r>
    </w:p>
    <w:p w14:paraId="6EE32B45" w14:textId="15080F0A" w:rsidR="00D63803" w:rsidRDefault="00FF5319" w:rsidP="009051CA">
      <w:pPr>
        <w:spacing w:before="120"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5281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D63803" w:rsidRPr="0066528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354308">
        <w:rPr>
          <w:rFonts w:ascii="Times New Roman" w:hAnsi="Times New Roman" w:cs="Times New Roman"/>
          <w:b/>
          <w:bCs/>
          <w:sz w:val="26"/>
          <w:szCs w:val="26"/>
        </w:rPr>
        <w:t>NÔNG NGHIỆP</w:t>
      </w:r>
    </w:p>
    <w:p w14:paraId="2F6D009E" w14:textId="32A4311F" w:rsidR="009F4AFA" w:rsidRPr="009F4AFA" w:rsidRDefault="009F4AFA" w:rsidP="009051CA">
      <w:pPr>
        <w:spacing w:after="0" w:line="36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2E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072E6">
        <w:rPr>
          <w:rFonts w:ascii="Times New Roman" w:eastAsia="Times New Roman" w:hAnsi="Times New Roman" w:cs="Times New Roman"/>
          <w:sz w:val="28"/>
          <w:szCs w:val="28"/>
        </w:rPr>
        <w:t xml:space="preserve">Có </w:t>
      </w:r>
      <w:r w:rsidR="009B4C91" w:rsidRPr="00E072E6">
        <w:rPr>
          <w:rFonts w:ascii="Times New Roman" w:eastAsia="Times New Roman" w:hAnsi="Times New Roman" w:cs="Times New Roman"/>
          <w:sz w:val="28"/>
          <w:szCs w:val="28"/>
        </w:rPr>
        <w:t xml:space="preserve">2 khu vực </w:t>
      </w:r>
      <w:r w:rsidR="00E072E6">
        <w:rPr>
          <w:rFonts w:ascii="Times New Roman" w:eastAsia="Times New Roman" w:hAnsi="Times New Roman" w:cs="Times New Roman"/>
          <w:sz w:val="28"/>
          <w:szCs w:val="28"/>
        </w:rPr>
        <w:t>c</w:t>
      </w:r>
      <w:r w:rsidR="00E072E6" w:rsidRPr="00E072E6">
        <w:rPr>
          <w:rFonts w:ascii="Times New Roman" w:eastAsia="Times New Roman" w:hAnsi="Times New Roman" w:cs="Times New Roman"/>
          <w:sz w:val="28"/>
          <w:szCs w:val="28"/>
        </w:rPr>
        <w:t xml:space="preserve">ây trồng và vật nuôi </w:t>
      </w:r>
      <w:r w:rsidR="009B4C91" w:rsidRPr="00E072E6">
        <w:rPr>
          <w:rFonts w:ascii="Times New Roman" w:eastAsia="Times New Roman" w:hAnsi="Times New Roman" w:cs="Times New Roman"/>
          <w:sz w:val="28"/>
          <w:szCs w:val="28"/>
        </w:rPr>
        <w:t>khác nhau (k</w:t>
      </w:r>
      <w:r w:rsidRPr="00E072E6">
        <w:rPr>
          <w:rFonts w:ascii="Times New Roman" w:eastAsia="Times New Roman" w:hAnsi="Times New Roman" w:cs="Times New Roman"/>
          <w:sz w:val="28"/>
          <w:szCs w:val="28"/>
        </w:rPr>
        <w:t>hu vực gió mùa phát triển hơn)</w:t>
      </w:r>
      <w:r w:rsidR="00E15DF9" w:rsidRPr="00E072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BD7496" w14:textId="0E147ED0" w:rsidR="009F4AFA" w:rsidRPr="009F4AFA" w:rsidRDefault="009F4AFA" w:rsidP="009051CA">
      <w:pPr>
        <w:spacing w:after="0" w:line="36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AFA">
        <w:rPr>
          <w:rFonts w:ascii="Times New Roman" w:eastAsia="Times New Roman" w:hAnsi="Times New Roman" w:cs="Times New Roman"/>
          <w:sz w:val="28"/>
          <w:szCs w:val="28"/>
        </w:rPr>
        <w:t>-</w:t>
      </w:r>
      <w:r w:rsidR="009B4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AFA">
        <w:rPr>
          <w:rFonts w:ascii="Times New Roman" w:eastAsia="Times New Roman" w:hAnsi="Times New Roman" w:cs="Times New Roman"/>
          <w:sz w:val="28"/>
          <w:szCs w:val="28"/>
        </w:rPr>
        <w:t xml:space="preserve">Sản xuất lương thực giữ vai trò quan trọng </w:t>
      </w:r>
      <w:r w:rsidRPr="00E072E6">
        <w:rPr>
          <w:rFonts w:ascii="Times New Roman" w:eastAsia="Times New Roman" w:hAnsi="Times New Roman" w:cs="Times New Roman"/>
          <w:sz w:val="28"/>
          <w:szCs w:val="28"/>
        </w:rPr>
        <w:t>nhất:</w:t>
      </w:r>
    </w:p>
    <w:p w14:paraId="162E4109" w14:textId="460EDF76" w:rsidR="009F4AFA" w:rsidRPr="009F4AFA" w:rsidRDefault="009F4AFA" w:rsidP="009051CA">
      <w:pPr>
        <w:spacing w:after="0" w:line="36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AFA">
        <w:rPr>
          <w:rFonts w:ascii="Times New Roman" w:eastAsia="Times New Roman" w:hAnsi="Times New Roman" w:cs="Times New Roman"/>
          <w:sz w:val="28"/>
          <w:szCs w:val="28"/>
        </w:rPr>
        <w:t>+</w:t>
      </w:r>
      <w:r w:rsidR="009B4C91">
        <w:rPr>
          <w:rFonts w:ascii="Times New Roman" w:eastAsia="Times New Roman" w:hAnsi="Times New Roman" w:cs="Times New Roman"/>
          <w:sz w:val="28"/>
          <w:szCs w:val="28"/>
        </w:rPr>
        <w:t xml:space="preserve"> Lúa gạo 93%, lúa mì 39% s</w:t>
      </w:r>
      <w:r w:rsidRPr="009F4AFA">
        <w:rPr>
          <w:rFonts w:ascii="Times New Roman" w:eastAsia="Times New Roman" w:hAnsi="Times New Roman" w:cs="Times New Roman"/>
          <w:sz w:val="28"/>
          <w:szCs w:val="28"/>
        </w:rPr>
        <w:t>ản lượng thế giới</w:t>
      </w:r>
      <w:r w:rsidR="00E15D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81C5FF" w14:textId="0CA5C61A" w:rsidR="009F4AFA" w:rsidRPr="009F4AFA" w:rsidRDefault="009F4AFA" w:rsidP="009051CA">
      <w:pPr>
        <w:spacing w:after="0" w:line="36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AFA">
        <w:rPr>
          <w:rFonts w:ascii="Times New Roman" w:eastAsia="Times New Roman" w:hAnsi="Times New Roman" w:cs="Times New Roman"/>
          <w:sz w:val="28"/>
          <w:szCs w:val="28"/>
        </w:rPr>
        <w:t>+</w:t>
      </w:r>
      <w:r w:rsidR="009B4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AFA">
        <w:rPr>
          <w:rFonts w:ascii="Times New Roman" w:eastAsia="Times New Roman" w:hAnsi="Times New Roman" w:cs="Times New Roman"/>
          <w:sz w:val="28"/>
          <w:szCs w:val="28"/>
        </w:rPr>
        <w:t>Trung Quốc và Ấn Độ là những nước sản xuất nhiều lúa gạo.</w:t>
      </w:r>
    </w:p>
    <w:p w14:paraId="1895854E" w14:textId="0CCBD467" w:rsidR="009F4AFA" w:rsidRDefault="009F4AFA" w:rsidP="009051CA">
      <w:pPr>
        <w:spacing w:after="0" w:line="36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AFA">
        <w:rPr>
          <w:rFonts w:ascii="Times New Roman" w:eastAsia="Times New Roman" w:hAnsi="Times New Roman" w:cs="Times New Roman"/>
          <w:sz w:val="28"/>
          <w:szCs w:val="28"/>
        </w:rPr>
        <w:t>+</w:t>
      </w:r>
      <w:r w:rsidR="009B4C91">
        <w:rPr>
          <w:rFonts w:ascii="Times New Roman" w:eastAsia="Times New Roman" w:hAnsi="Times New Roman" w:cs="Times New Roman"/>
          <w:sz w:val="28"/>
          <w:szCs w:val="28"/>
        </w:rPr>
        <w:t xml:space="preserve"> Thái Lan, Việt Nam xuất k</w:t>
      </w:r>
      <w:r w:rsidRPr="009F4AFA">
        <w:rPr>
          <w:rFonts w:ascii="Times New Roman" w:eastAsia="Times New Roman" w:hAnsi="Times New Roman" w:cs="Times New Roman"/>
          <w:sz w:val="28"/>
          <w:szCs w:val="28"/>
        </w:rPr>
        <w:t xml:space="preserve">hẩu nhiều lúa gạo nhất thế giới. </w:t>
      </w:r>
    </w:p>
    <w:p w14:paraId="02A023E7" w14:textId="3F5EA9EF" w:rsidR="009B4C91" w:rsidRDefault="009B4C91" w:rsidP="009051CA">
      <w:pPr>
        <w:spacing w:after="0" w:line="360" w:lineRule="auto"/>
        <w:ind w:right="-5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B4C91">
        <w:rPr>
          <w:rFonts w:ascii="Times New Roman" w:eastAsia="Times New Roman" w:hAnsi="Times New Roman" w:cs="Times New Roman"/>
          <w:b/>
          <w:sz w:val="26"/>
          <w:szCs w:val="26"/>
        </w:rPr>
        <w:t>2. CÔNG NGHIỆP</w:t>
      </w:r>
    </w:p>
    <w:p w14:paraId="2DAA0660" w14:textId="21C15131" w:rsidR="00925102" w:rsidRPr="009F4AFA" w:rsidRDefault="00925102" w:rsidP="009051CA">
      <w:pPr>
        <w:spacing w:after="0" w:line="360" w:lineRule="auto"/>
        <w:ind w:right="-5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5102">
        <w:rPr>
          <w:rFonts w:ascii="Times New Roman" w:eastAsia="Times New Roman" w:hAnsi="Times New Roman" w:cs="Times New Roman"/>
          <w:sz w:val="26"/>
          <w:szCs w:val="26"/>
        </w:rPr>
        <w:t>- Công nghiệp được ưu tiên phát triển.</w:t>
      </w:r>
    </w:p>
    <w:p w14:paraId="5D50E9DF" w14:textId="31CFB7B2" w:rsidR="009B4C91" w:rsidRPr="009B4C91" w:rsidRDefault="009B4C91" w:rsidP="009051CA">
      <w:pPr>
        <w:spacing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C91">
        <w:rPr>
          <w:rFonts w:ascii="Times New Roman" w:eastAsia="Times New Roman" w:hAnsi="Times New Roman" w:cs="Times New Roman"/>
          <w:sz w:val="28"/>
          <w:szCs w:val="28"/>
        </w:rPr>
        <w:t>- Sản xuất đa dạng nhưng phát triển chưa đều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290AD3" w14:textId="420845F8" w:rsidR="009B4C91" w:rsidRPr="009B4C91" w:rsidRDefault="00925102" w:rsidP="009051CA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Ngành luyện kim, cơ khí, c</w:t>
      </w:r>
      <w:r w:rsidR="009B4C91" w:rsidRPr="009B4C91">
        <w:rPr>
          <w:rFonts w:ascii="Times New Roman" w:eastAsia="Times New Roman" w:hAnsi="Times New Roman" w:cs="Times New Roman"/>
          <w:sz w:val="28"/>
          <w:szCs w:val="28"/>
        </w:rPr>
        <w:t>hế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tạo máy, đ</w:t>
      </w:r>
      <w:r w:rsidR="0038494B">
        <w:rPr>
          <w:rFonts w:ascii="Times New Roman" w:eastAsia="Times New Roman" w:hAnsi="Times New Roman" w:cs="Times New Roman"/>
          <w:sz w:val="28"/>
          <w:szCs w:val="28"/>
        </w:rPr>
        <w:t xml:space="preserve">iện tử…phát triển </w:t>
      </w:r>
      <w:r w:rsidR="0038494B" w:rsidRPr="00E072E6">
        <w:rPr>
          <w:rFonts w:ascii="Times New Roman" w:eastAsia="Times New Roman" w:hAnsi="Times New Roman" w:cs="Times New Roman"/>
          <w:sz w:val="28"/>
          <w:szCs w:val="28"/>
        </w:rPr>
        <w:t>ở</w:t>
      </w:r>
      <w:r w:rsidR="009051CA" w:rsidRPr="00E072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4C91" w:rsidRPr="00E072E6">
        <w:rPr>
          <w:rFonts w:ascii="Times New Roman" w:eastAsia="Times New Roman" w:hAnsi="Times New Roman" w:cs="Times New Roman"/>
          <w:sz w:val="28"/>
          <w:szCs w:val="28"/>
        </w:rPr>
        <w:t>Nhật Bản, Hàn Quốc, Xigapo</w:t>
      </w:r>
      <w:r w:rsidR="00E15DF9" w:rsidRPr="00E072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6C9846" w14:textId="7760EB71" w:rsidR="009B4C91" w:rsidRPr="009B4C91" w:rsidRDefault="009B4C91" w:rsidP="009051CA">
      <w:pPr>
        <w:spacing w:after="0" w:line="36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C91">
        <w:rPr>
          <w:rFonts w:ascii="Times New Roman" w:eastAsia="Times New Roman" w:hAnsi="Times New Roman" w:cs="Times New Roman"/>
          <w:sz w:val="28"/>
          <w:szCs w:val="28"/>
        </w:rPr>
        <w:t xml:space="preserve">- CN nhẹ (hàng </w:t>
      </w:r>
      <w:r w:rsidR="00925102">
        <w:rPr>
          <w:rFonts w:ascii="Times New Roman" w:eastAsia="Times New Roman" w:hAnsi="Times New Roman" w:cs="Times New Roman"/>
          <w:sz w:val="28"/>
          <w:szCs w:val="28"/>
        </w:rPr>
        <w:t>tiêu dùng, chế biến thực phẩm) p</w:t>
      </w:r>
      <w:r w:rsidRPr="009B4C91">
        <w:rPr>
          <w:rFonts w:ascii="Times New Roman" w:eastAsia="Times New Roman" w:hAnsi="Times New Roman" w:cs="Times New Roman"/>
          <w:sz w:val="28"/>
          <w:szCs w:val="28"/>
        </w:rPr>
        <w:t>hát triển hầu hết các nước</w:t>
      </w:r>
      <w:r w:rsidR="00E15D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1A713A" w14:textId="2CEA596C" w:rsidR="009B4C91" w:rsidRDefault="009B4C91" w:rsidP="009051CA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C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051CA" w:rsidRPr="00E072E6">
        <w:rPr>
          <w:rFonts w:ascii="Times New Roman" w:eastAsia="Times New Roman" w:hAnsi="Times New Roman" w:cs="Times New Roman"/>
          <w:sz w:val="28"/>
          <w:szCs w:val="28"/>
        </w:rPr>
        <w:t>CN k</w:t>
      </w:r>
      <w:r w:rsidRPr="00E072E6">
        <w:rPr>
          <w:rFonts w:ascii="Times New Roman" w:eastAsia="Times New Roman" w:hAnsi="Times New Roman" w:cs="Times New Roman"/>
          <w:sz w:val="28"/>
          <w:szCs w:val="28"/>
        </w:rPr>
        <w:t>hai</w:t>
      </w:r>
      <w:r w:rsidRPr="009B4C91">
        <w:rPr>
          <w:rFonts w:ascii="Times New Roman" w:eastAsia="Times New Roman" w:hAnsi="Times New Roman" w:cs="Times New Roman"/>
          <w:sz w:val="28"/>
          <w:szCs w:val="28"/>
        </w:rPr>
        <w:t xml:space="preserve"> thá</w:t>
      </w:r>
      <w:r>
        <w:rPr>
          <w:rFonts w:ascii="Times New Roman" w:eastAsia="Times New Roman" w:hAnsi="Times New Roman" w:cs="Times New Roman"/>
          <w:sz w:val="28"/>
          <w:szCs w:val="28"/>
        </w:rPr>
        <w:t>c: Dầu mỏ, khí đốt (Ả-rập</w:t>
      </w:r>
      <w:r w:rsidR="00925102">
        <w:rPr>
          <w:rFonts w:ascii="Times New Roman" w:eastAsia="Times New Roman" w:hAnsi="Times New Roman" w:cs="Times New Roman"/>
          <w:sz w:val="28"/>
          <w:szCs w:val="28"/>
        </w:rPr>
        <w:t>- x</w:t>
      </w:r>
      <w:r>
        <w:rPr>
          <w:rFonts w:ascii="Times New Roman" w:eastAsia="Times New Roman" w:hAnsi="Times New Roman" w:cs="Times New Roman"/>
          <w:sz w:val="28"/>
          <w:szCs w:val="28"/>
        </w:rPr>
        <w:t>ê</w:t>
      </w:r>
      <w:r w:rsidR="0092510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ut, I-rắc, I-ran</w:t>
      </w:r>
      <w:r w:rsidRPr="009B4C9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E430A1" w14:textId="67C213DD" w:rsidR="009B4C91" w:rsidRPr="009B4C91" w:rsidRDefault="009B4C91" w:rsidP="009051CA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B4C91">
        <w:rPr>
          <w:rFonts w:ascii="Times New Roman" w:eastAsia="Times New Roman" w:hAnsi="Times New Roman" w:cs="Times New Roman"/>
          <w:b/>
          <w:sz w:val="26"/>
          <w:szCs w:val="26"/>
        </w:rPr>
        <w:t>3. DỊCH VỤ</w:t>
      </w:r>
    </w:p>
    <w:p w14:paraId="536F7092" w14:textId="4A24782D" w:rsidR="009B4C91" w:rsidRPr="009B4C91" w:rsidRDefault="009B4C91" w:rsidP="009051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C91">
        <w:rPr>
          <w:rFonts w:ascii="Times New Roman" w:eastAsia="Times New Roman" w:hAnsi="Times New Roman" w:cs="Times New Roman"/>
          <w:sz w:val="28"/>
          <w:szCs w:val="28"/>
        </w:rPr>
        <w:t>- Gồm: Th</w:t>
      </w:r>
      <w:r w:rsidR="0038494B">
        <w:rPr>
          <w:rFonts w:ascii="Times New Roman" w:eastAsia="Times New Roman" w:hAnsi="Times New Roman" w:cs="Times New Roman"/>
          <w:sz w:val="28"/>
          <w:szCs w:val="28"/>
        </w:rPr>
        <w:t>ương mại, viễn thông, du lịch, g</w:t>
      </w:r>
      <w:r w:rsidRPr="009B4C91">
        <w:rPr>
          <w:rFonts w:ascii="Times New Roman" w:eastAsia="Times New Roman" w:hAnsi="Times New Roman" w:cs="Times New Roman"/>
          <w:sz w:val="28"/>
          <w:szCs w:val="28"/>
        </w:rPr>
        <w:t>iao thông vận tải… được coi trọng.</w:t>
      </w:r>
    </w:p>
    <w:p w14:paraId="5C43DB15" w14:textId="02BA745E" w:rsidR="00A45411" w:rsidRPr="003F240A" w:rsidRDefault="009B4C91" w:rsidP="009051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  <w:r w:rsidRPr="009B4C91">
        <w:rPr>
          <w:rFonts w:ascii="Times New Roman" w:eastAsia="Times New Roman" w:hAnsi="Times New Roman" w:cs="Times New Roman"/>
          <w:sz w:val="28"/>
          <w:szCs w:val="28"/>
        </w:rPr>
        <w:t>- Vai trò: đời sống nhân dân được nâng cao và cải thiện</w:t>
      </w:r>
      <w:r w:rsidR="00E15DF9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A45411" w:rsidRPr="003F240A" w:rsidSect="009051C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F1B6C"/>
    <w:multiLevelType w:val="hybridMultilevel"/>
    <w:tmpl w:val="57A85FFE"/>
    <w:lvl w:ilvl="0" w:tplc="EEB41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4CD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B25C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909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AAA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88C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AE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7AD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944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9792E72"/>
    <w:multiLevelType w:val="hybridMultilevel"/>
    <w:tmpl w:val="F090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A9"/>
    <w:rsid w:val="00007EBE"/>
    <w:rsid w:val="000504C7"/>
    <w:rsid w:val="00081ECE"/>
    <w:rsid w:val="000B3982"/>
    <w:rsid w:val="00106D3A"/>
    <w:rsid w:val="00133B36"/>
    <w:rsid w:val="001571ED"/>
    <w:rsid w:val="00164FA9"/>
    <w:rsid w:val="00184BB8"/>
    <w:rsid w:val="001B3BED"/>
    <w:rsid w:val="00243188"/>
    <w:rsid w:val="00354308"/>
    <w:rsid w:val="0038494B"/>
    <w:rsid w:val="003B3D1E"/>
    <w:rsid w:val="003F240A"/>
    <w:rsid w:val="00400278"/>
    <w:rsid w:val="00497DB3"/>
    <w:rsid w:val="00580506"/>
    <w:rsid w:val="005E6FAD"/>
    <w:rsid w:val="00660DFC"/>
    <w:rsid w:val="00665281"/>
    <w:rsid w:val="007939A7"/>
    <w:rsid w:val="007A0991"/>
    <w:rsid w:val="009051CA"/>
    <w:rsid w:val="00925102"/>
    <w:rsid w:val="00956DB2"/>
    <w:rsid w:val="009B4C91"/>
    <w:rsid w:val="009F4AFA"/>
    <w:rsid w:val="00A11A6C"/>
    <w:rsid w:val="00A45411"/>
    <w:rsid w:val="00A80968"/>
    <w:rsid w:val="00A942A0"/>
    <w:rsid w:val="00A9528C"/>
    <w:rsid w:val="00B519D2"/>
    <w:rsid w:val="00C728BB"/>
    <w:rsid w:val="00C76795"/>
    <w:rsid w:val="00CC3C48"/>
    <w:rsid w:val="00CF5845"/>
    <w:rsid w:val="00D1062A"/>
    <w:rsid w:val="00D30AB8"/>
    <w:rsid w:val="00D63803"/>
    <w:rsid w:val="00D64CF5"/>
    <w:rsid w:val="00DB248D"/>
    <w:rsid w:val="00DB6984"/>
    <w:rsid w:val="00E072E6"/>
    <w:rsid w:val="00E15DF9"/>
    <w:rsid w:val="00F11D48"/>
    <w:rsid w:val="00F3571A"/>
    <w:rsid w:val="00F874D5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C0CEB"/>
  <w15:docId w15:val="{75934353-8EE1-464F-9217-FAC656AC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8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41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thi phuong</dc:creator>
  <cp:lastModifiedBy>DUCHIEP</cp:lastModifiedBy>
  <cp:revision>5</cp:revision>
  <dcterms:created xsi:type="dcterms:W3CDTF">2021-06-08T07:26:00Z</dcterms:created>
  <dcterms:modified xsi:type="dcterms:W3CDTF">2021-11-14T08:15:00Z</dcterms:modified>
</cp:coreProperties>
</file>